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14" w:rsidRDefault="00F35214" w:rsidP="00F352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Утверждаю</w:t>
      </w:r>
    </w:p>
    <w:p w:rsidR="00F35214" w:rsidRDefault="00F35214" w:rsidP="00F35214">
      <w:pPr>
        <w:pStyle w:val="a3"/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="00A314DB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A314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A314DB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МО</w:t>
      </w:r>
    </w:p>
    <w:p w:rsidR="00F35214" w:rsidRDefault="00F35214" w:rsidP="00F35214">
      <w:pPr>
        <w:pStyle w:val="a3"/>
        <w:tabs>
          <w:tab w:val="left" w:pos="496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«Рязановское сельское поселение»</w:t>
      </w:r>
    </w:p>
    <w:p w:rsidR="00F35214" w:rsidRDefault="00F35214" w:rsidP="00F352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A314DB">
        <w:rPr>
          <w:rFonts w:ascii="Times New Roman" w:hAnsi="Times New Roman" w:cs="Times New Roman"/>
          <w:b/>
          <w:sz w:val="28"/>
          <w:szCs w:val="28"/>
        </w:rPr>
        <w:t xml:space="preserve">               ______________Михайловская Т.Е.</w:t>
      </w:r>
    </w:p>
    <w:p w:rsidR="00F35214" w:rsidRDefault="00F35214" w:rsidP="00F35214">
      <w:pPr>
        <w:pStyle w:val="a3"/>
        <w:tabs>
          <w:tab w:val="left" w:pos="4962"/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3C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FB0">
        <w:rPr>
          <w:rFonts w:ascii="Times New Roman" w:hAnsi="Times New Roman" w:cs="Times New Roman"/>
          <w:b/>
          <w:sz w:val="28"/>
          <w:szCs w:val="28"/>
        </w:rPr>
        <w:t xml:space="preserve">     ______________________ 20</w:t>
      </w:r>
      <w:r w:rsidR="00972238">
        <w:rPr>
          <w:rFonts w:ascii="Times New Roman" w:hAnsi="Times New Roman" w:cs="Times New Roman"/>
          <w:b/>
          <w:sz w:val="28"/>
          <w:szCs w:val="28"/>
        </w:rPr>
        <w:t>2</w:t>
      </w:r>
      <w:r w:rsidR="00A314D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35214" w:rsidRDefault="00F35214" w:rsidP="00F352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6FE" w:rsidRPr="007D6B4D" w:rsidRDefault="00C53890" w:rsidP="00C53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B4D">
        <w:rPr>
          <w:rFonts w:ascii="Times New Roman" w:hAnsi="Times New Roman" w:cs="Times New Roman"/>
          <w:b/>
          <w:sz w:val="28"/>
          <w:szCs w:val="28"/>
        </w:rPr>
        <w:t>График проведения сходов граждан в разрезе населенных пунктов муниципального образования «Рязановское сельское поселение»</w:t>
      </w:r>
    </w:p>
    <w:p w:rsidR="00C53890" w:rsidRPr="007D6B4D" w:rsidRDefault="007B36A2" w:rsidP="00C53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квартал </w:t>
      </w:r>
      <w:r w:rsidR="00C27FB0">
        <w:rPr>
          <w:rFonts w:ascii="Times New Roman" w:hAnsi="Times New Roman" w:cs="Times New Roman"/>
          <w:b/>
          <w:sz w:val="28"/>
          <w:szCs w:val="28"/>
        </w:rPr>
        <w:t>20</w:t>
      </w:r>
      <w:r w:rsidR="00972238">
        <w:rPr>
          <w:rFonts w:ascii="Times New Roman" w:hAnsi="Times New Roman" w:cs="Times New Roman"/>
          <w:b/>
          <w:sz w:val="28"/>
          <w:szCs w:val="28"/>
        </w:rPr>
        <w:t>2</w:t>
      </w:r>
      <w:r w:rsidR="00A314DB">
        <w:rPr>
          <w:rFonts w:ascii="Times New Roman" w:hAnsi="Times New Roman" w:cs="Times New Roman"/>
          <w:b/>
          <w:sz w:val="28"/>
          <w:szCs w:val="28"/>
        </w:rPr>
        <w:t>5</w:t>
      </w:r>
      <w:r w:rsidR="00C27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890" w:rsidRPr="007D6B4D">
        <w:rPr>
          <w:rFonts w:ascii="Times New Roman" w:hAnsi="Times New Roman" w:cs="Times New Roman"/>
          <w:b/>
          <w:sz w:val="28"/>
          <w:szCs w:val="28"/>
        </w:rPr>
        <w:t>г.</w:t>
      </w:r>
    </w:p>
    <w:p w:rsidR="00C53890" w:rsidRPr="007D6B4D" w:rsidRDefault="00C53890" w:rsidP="00C53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69"/>
        <w:gridCol w:w="2032"/>
        <w:gridCol w:w="1802"/>
        <w:gridCol w:w="2693"/>
        <w:gridCol w:w="2551"/>
      </w:tblGrid>
      <w:tr w:rsidR="00C53890" w:rsidTr="00A314DB">
        <w:tc>
          <w:tcPr>
            <w:tcW w:w="669" w:type="dxa"/>
          </w:tcPr>
          <w:p w:rsidR="00C53890" w:rsidRDefault="00C53890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32" w:type="dxa"/>
          </w:tcPr>
          <w:p w:rsidR="00C53890" w:rsidRDefault="00C53890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802" w:type="dxa"/>
          </w:tcPr>
          <w:p w:rsidR="00C53890" w:rsidRDefault="00C53890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2693" w:type="dxa"/>
          </w:tcPr>
          <w:p w:rsidR="00C53890" w:rsidRDefault="00C53890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C53890" w:rsidRDefault="00C53890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7E7FE8" w:rsidTr="00A314DB">
        <w:tc>
          <w:tcPr>
            <w:tcW w:w="669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Дивный</w:t>
            </w:r>
          </w:p>
        </w:tc>
        <w:tc>
          <w:tcPr>
            <w:tcW w:w="1802" w:type="dxa"/>
          </w:tcPr>
          <w:p w:rsidR="007E7FE8" w:rsidRDefault="00F1167A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0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E40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00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FE8" w:rsidRDefault="007E7FE8" w:rsidP="007B36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Дивный,</w:t>
            </w:r>
          </w:p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31</w:t>
            </w:r>
          </w:p>
        </w:tc>
        <w:tc>
          <w:tcPr>
            <w:tcW w:w="2551" w:type="dxa"/>
          </w:tcPr>
          <w:p w:rsidR="007E7FE8" w:rsidRDefault="00A314DB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Заводскова Л.А.</w:t>
            </w:r>
          </w:p>
          <w:p w:rsidR="007E7FE8" w:rsidRDefault="00A314DB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7E7FE8" w:rsidTr="00A314DB">
        <w:tc>
          <w:tcPr>
            <w:tcW w:w="669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Вишенка</w:t>
            </w:r>
          </w:p>
        </w:tc>
        <w:tc>
          <w:tcPr>
            <w:tcW w:w="1802" w:type="dxa"/>
          </w:tcPr>
          <w:p w:rsidR="007E7FE8" w:rsidRDefault="00E52D25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7E7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FE8" w:rsidRDefault="007E7FE8" w:rsidP="00AE40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40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Вишенка, ул. Центральная, 41</w:t>
            </w:r>
          </w:p>
        </w:tc>
        <w:tc>
          <w:tcPr>
            <w:tcW w:w="2551" w:type="dxa"/>
          </w:tcPr>
          <w:p w:rsidR="00A314DB" w:rsidRDefault="00A314DB" w:rsidP="00A314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Заводскова Л.А.</w:t>
            </w:r>
          </w:p>
          <w:p w:rsidR="007E7FE8" w:rsidRDefault="00A314DB" w:rsidP="00A314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7E7FE8" w:rsidTr="00A314DB">
        <w:tc>
          <w:tcPr>
            <w:tcW w:w="669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2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Дубравка</w:t>
            </w:r>
          </w:p>
        </w:tc>
        <w:tc>
          <w:tcPr>
            <w:tcW w:w="1802" w:type="dxa"/>
          </w:tcPr>
          <w:p w:rsidR="007E7FE8" w:rsidRDefault="00F1167A" w:rsidP="007B36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D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52D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FE8" w:rsidRDefault="007E7FE8" w:rsidP="007B36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с. Дубравка, ул. Школьная, 38</w:t>
            </w:r>
          </w:p>
        </w:tc>
        <w:tc>
          <w:tcPr>
            <w:tcW w:w="2551" w:type="dxa"/>
          </w:tcPr>
          <w:p w:rsidR="00A314DB" w:rsidRDefault="00A314DB" w:rsidP="00A314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Заводскова Л.А.</w:t>
            </w:r>
          </w:p>
          <w:p w:rsidR="007E7FE8" w:rsidRDefault="00A314DB" w:rsidP="00A314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7E7FE8" w:rsidTr="00A314DB">
        <w:tc>
          <w:tcPr>
            <w:tcW w:w="669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2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Рязаново</w:t>
            </w:r>
          </w:p>
        </w:tc>
        <w:tc>
          <w:tcPr>
            <w:tcW w:w="1802" w:type="dxa"/>
          </w:tcPr>
          <w:p w:rsidR="007E7FE8" w:rsidRDefault="00E52D25" w:rsidP="00C27F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FE8" w:rsidRDefault="007E7FE8" w:rsidP="007B36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«Юность» </w:t>
            </w:r>
          </w:p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Рязаново, </w:t>
            </w:r>
          </w:p>
          <w:p w:rsidR="007E7FE8" w:rsidRDefault="007E7FE8" w:rsidP="00F116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Октябрьская, </w:t>
            </w:r>
            <w:r w:rsidR="00F116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Н.В.</w:t>
            </w:r>
          </w:p>
          <w:p w:rsidR="007E7FE8" w:rsidRDefault="00A314DB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7E7FE8" w:rsidTr="00A314DB">
        <w:tc>
          <w:tcPr>
            <w:tcW w:w="669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2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1802" w:type="dxa"/>
          </w:tcPr>
          <w:p w:rsidR="007E7FE8" w:rsidRDefault="00C0018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FE8" w:rsidRDefault="007E7FE8" w:rsidP="007B36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50</w:t>
            </w:r>
          </w:p>
        </w:tc>
        <w:tc>
          <w:tcPr>
            <w:tcW w:w="2551" w:type="dxa"/>
          </w:tcPr>
          <w:p w:rsidR="007E7FE8" w:rsidRDefault="00A314DB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Т.В.</w:t>
            </w:r>
          </w:p>
          <w:p w:rsidR="007E7FE8" w:rsidRDefault="00A314DB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7E7FE8" w:rsidTr="00A314DB">
        <w:tc>
          <w:tcPr>
            <w:tcW w:w="669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2" w:type="dxa"/>
          </w:tcPr>
          <w:p w:rsidR="007E7FE8" w:rsidRDefault="007E7FE8" w:rsidP="006B14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Чувашский Сускан</w:t>
            </w:r>
          </w:p>
        </w:tc>
        <w:tc>
          <w:tcPr>
            <w:tcW w:w="1802" w:type="dxa"/>
          </w:tcPr>
          <w:p w:rsidR="007E7FE8" w:rsidRDefault="00E52D25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62A6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F4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FE8" w:rsidRDefault="007E7FE8" w:rsidP="00AE40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40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A314DB" w:rsidRDefault="00F1167A" w:rsidP="007E7F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</w:p>
          <w:p w:rsidR="007E7FE8" w:rsidRDefault="00F1167A" w:rsidP="007E7F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Яглеевой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551" w:type="dxa"/>
          </w:tcPr>
          <w:p w:rsidR="00A314DB" w:rsidRDefault="00A314DB" w:rsidP="00A314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Т.В.</w:t>
            </w:r>
          </w:p>
          <w:p w:rsidR="007E7FE8" w:rsidRDefault="00A314DB" w:rsidP="00A314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7E7FE8" w:rsidTr="00A314DB">
        <w:tc>
          <w:tcPr>
            <w:tcW w:w="669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2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Бирля</w:t>
            </w:r>
          </w:p>
        </w:tc>
        <w:tc>
          <w:tcPr>
            <w:tcW w:w="1802" w:type="dxa"/>
          </w:tcPr>
          <w:p w:rsidR="007E7FE8" w:rsidRDefault="00F1167A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D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3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52D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FE8" w:rsidRDefault="0062364E" w:rsidP="004F49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9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с. Бирля, </w:t>
            </w:r>
          </w:p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27</w:t>
            </w:r>
          </w:p>
        </w:tc>
        <w:tc>
          <w:tcPr>
            <w:tcW w:w="2551" w:type="dxa"/>
          </w:tcPr>
          <w:p w:rsidR="00A314DB" w:rsidRDefault="00A314DB" w:rsidP="00A314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Т.В.</w:t>
            </w:r>
          </w:p>
          <w:p w:rsidR="007E7FE8" w:rsidRDefault="00A314DB" w:rsidP="00A314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  <w:tr w:rsidR="007E7FE8" w:rsidTr="00A314DB">
        <w:tc>
          <w:tcPr>
            <w:tcW w:w="669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2" w:type="dxa"/>
          </w:tcPr>
          <w:p w:rsidR="007E7FE8" w:rsidRDefault="007E7FE8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Воля</w:t>
            </w:r>
          </w:p>
        </w:tc>
        <w:tc>
          <w:tcPr>
            <w:tcW w:w="1802" w:type="dxa"/>
          </w:tcPr>
          <w:p w:rsidR="007E7FE8" w:rsidRDefault="00362A62" w:rsidP="00C5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D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1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52D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7FE8" w:rsidRDefault="004F49E1" w:rsidP="00F116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1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7F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7E7FE8" w:rsidRDefault="007E7FE8" w:rsidP="00115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магазина </w:t>
            </w:r>
          </w:p>
          <w:p w:rsidR="007E7FE8" w:rsidRDefault="007E7FE8" w:rsidP="007E7F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Воля, </w:t>
            </w:r>
          </w:p>
          <w:p w:rsidR="007E7FE8" w:rsidRDefault="007E7FE8" w:rsidP="007E7F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Западная</w:t>
            </w:r>
          </w:p>
        </w:tc>
        <w:tc>
          <w:tcPr>
            <w:tcW w:w="2551" w:type="dxa"/>
          </w:tcPr>
          <w:p w:rsidR="00A314DB" w:rsidRDefault="00A314DB" w:rsidP="00A314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Т.В.</w:t>
            </w:r>
          </w:p>
          <w:p w:rsidR="007E7FE8" w:rsidRDefault="00A314DB" w:rsidP="00A314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Т.Е.</w:t>
            </w:r>
          </w:p>
        </w:tc>
      </w:tr>
    </w:tbl>
    <w:p w:rsidR="00C53890" w:rsidRDefault="00C53890" w:rsidP="00C53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6B4D" w:rsidRDefault="007D6B4D" w:rsidP="00C53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D6B4D" w:rsidSect="00CD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90"/>
    <w:rsid w:val="00002174"/>
    <w:rsid w:val="00021D94"/>
    <w:rsid w:val="00036ADD"/>
    <w:rsid w:val="00137CE2"/>
    <w:rsid w:val="00190950"/>
    <w:rsid w:val="00362A62"/>
    <w:rsid w:val="00390A35"/>
    <w:rsid w:val="003C62DA"/>
    <w:rsid w:val="003F5B81"/>
    <w:rsid w:val="004B4400"/>
    <w:rsid w:val="004F49E1"/>
    <w:rsid w:val="00530041"/>
    <w:rsid w:val="0062364E"/>
    <w:rsid w:val="006B14FB"/>
    <w:rsid w:val="00745C08"/>
    <w:rsid w:val="007B36A2"/>
    <w:rsid w:val="007D6B4D"/>
    <w:rsid w:val="007E7FE8"/>
    <w:rsid w:val="00972238"/>
    <w:rsid w:val="00A314DB"/>
    <w:rsid w:val="00AE4008"/>
    <w:rsid w:val="00C00188"/>
    <w:rsid w:val="00C27FB0"/>
    <w:rsid w:val="00C53890"/>
    <w:rsid w:val="00C81250"/>
    <w:rsid w:val="00CD56FE"/>
    <w:rsid w:val="00D85169"/>
    <w:rsid w:val="00E52D25"/>
    <w:rsid w:val="00F1167A"/>
    <w:rsid w:val="00F35214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890"/>
    <w:pPr>
      <w:spacing w:after="0" w:line="240" w:lineRule="auto"/>
    </w:pPr>
  </w:style>
  <w:style w:type="table" w:styleId="a4">
    <w:name w:val="Table Grid"/>
    <w:basedOn w:val="a1"/>
    <w:uiPriority w:val="59"/>
    <w:rsid w:val="00C53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890"/>
    <w:pPr>
      <w:spacing w:after="0" w:line="240" w:lineRule="auto"/>
    </w:pPr>
  </w:style>
  <w:style w:type="table" w:styleId="a4">
    <w:name w:val="Table Grid"/>
    <w:basedOn w:val="a1"/>
    <w:uiPriority w:val="59"/>
    <w:rsid w:val="00C53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2024-12-09T05:21:00Z</cp:lastPrinted>
  <dcterms:created xsi:type="dcterms:W3CDTF">2014-10-28T06:50:00Z</dcterms:created>
  <dcterms:modified xsi:type="dcterms:W3CDTF">2024-12-09T05:22:00Z</dcterms:modified>
</cp:coreProperties>
</file>